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C37D" w14:textId="77777777"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484D83">
        <w:rPr>
          <w:rFonts w:ascii="Segoe UI" w:hAnsi="Segoe UI" w:cs="Segoe UI"/>
          <w:b/>
          <w:sz w:val="28"/>
        </w:rPr>
        <w:t xml:space="preserve">KTÜ- </w:t>
      </w:r>
      <w:r w:rsidR="000F77FF">
        <w:rPr>
          <w:rFonts w:ascii="Segoe UI" w:hAnsi="Segoe UI" w:cs="Segoe UI"/>
          <w:b/>
          <w:sz w:val="28"/>
        </w:rPr>
        <w:t xml:space="preserve">OF TEKNOLOJİ </w:t>
      </w:r>
      <w:r w:rsidRPr="00484D83">
        <w:rPr>
          <w:rFonts w:ascii="Segoe UI" w:hAnsi="Segoe UI" w:cs="Segoe UI"/>
          <w:b/>
          <w:sz w:val="28"/>
        </w:rPr>
        <w:t>FAKÜLTESİ</w:t>
      </w:r>
    </w:p>
    <w:p w14:paraId="3C1877A4" w14:textId="35E9674F" w:rsidR="00870BED" w:rsidRPr="00484D83" w:rsidRDefault="00345DAB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ELEKTRONİK VE HABERLEŞME</w:t>
      </w:r>
      <w:r w:rsidR="00870BED" w:rsidRPr="00484D83">
        <w:rPr>
          <w:rFonts w:ascii="Segoe UI" w:hAnsi="Segoe UI" w:cs="Segoe UI"/>
          <w:b/>
          <w:sz w:val="28"/>
        </w:rPr>
        <w:t xml:space="preserve"> MÜHENDİSLİĞİ BÖLÜMÜ</w:t>
      </w:r>
    </w:p>
    <w:p w14:paraId="11B29144" w14:textId="77777777" w:rsidR="004B3B8F" w:rsidRPr="00484D83" w:rsidRDefault="00CA59E3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bCs/>
          <w:sz w:val="28"/>
          <w:szCs w:val="20"/>
        </w:rPr>
        <w:t>BİTİRME ÇALIŞMASI</w:t>
      </w:r>
      <w:r w:rsidR="004B3B8F" w:rsidRPr="00484D83">
        <w:rPr>
          <w:rFonts w:ascii="Segoe UI" w:hAnsi="Segoe UI" w:cs="Segoe UI"/>
          <w:b/>
          <w:bCs/>
          <w:sz w:val="28"/>
          <w:szCs w:val="20"/>
        </w:rPr>
        <w:t xml:space="preserve"> PROJE PLANI</w:t>
      </w:r>
    </w:p>
    <w:p w14:paraId="0A7BAA82" w14:textId="77777777"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548F7AC" w14:textId="77777777" w:rsidR="004B3B8F" w:rsidRPr="00484D83" w:rsidRDefault="004B3B8F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1559"/>
        <w:gridCol w:w="5811"/>
      </w:tblGrid>
      <w:tr w:rsidR="00870BED" w:rsidRPr="00484D83" w14:paraId="33BBB1F9" w14:textId="77777777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14:paraId="1B524F0A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306718728"/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YILI / YARIYILI</w:t>
            </w:r>
          </w:p>
        </w:tc>
        <w:tc>
          <w:tcPr>
            <w:tcW w:w="7370" w:type="dxa"/>
            <w:gridSpan w:val="2"/>
            <w:vAlign w:val="center"/>
          </w:tcPr>
          <w:p w14:paraId="3FAEE609" w14:textId="56BA3B4D" w:rsidR="00870BED" w:rsidRPr="00484D83" w:rsidRDefault="00870BED" w:rsidP="000F77FF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4D83" w:rsidRPr="00484D83" w14:paraId="605580D3" w14:textId="77777777" w:rsidTr="009E545E">
        <w:trPr>
          <w:trHeight w:val="113"/>
          <w:jc w:val="center"/>
        </w:trPr>
        <w:tc>
          <w:tcPr>
            <w:tcW w:w="2837" w:type="dxa"/>
            <w:vMerge w:val="restart"/>
            <w:vAlign w:val="center"/>
          </w:tcPr>
          <w:p w14:paraId="42A77AF8" w14:textId="77777777" w:rsidR="00484D83" w:rsidRDefault="00484D83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ÖĞRENCİ NO, </w:t>
            </w:r>
          </w:p>
          <w:p w14:paraId="2E2549F2" w14:textId="77777777" w:rsidR="00484D83" w:rsidRPr="00484D83" w:rsidRDefault="00484D83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ADI ve SOYADI</w:t>
            </w:r>
          </w:p>
        </w:tc>
        <w:tc>
          <w:tcPr>
            <w:tcW w:w="1559" w:type="dxa"/>
            <w:vAlign w:val="center"/>
          </w:tcPr>
          <w:p w14:paraId="67929830" w14:textId="77777777"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DE54A04" w14:textId="77777777"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4D83" w:rsidRPr="00484D83" w14:paraId="7D38E750" w14:textId="77777777" w:rsidTr="009E545E">
        <w:trPr>
          <w:trHeight w:val="113"/>
          <w:jc w:val="center"/>
        </w:trPr>
        <w:tc>
          <w:tcPr>
            <w:tcW w:w="2837" w:type="dxa"/>
            <w:vMerge/>
            <w:vAlign w:val="center"/>
          </w:tcPr>
          <w:p w14:paraId="4B3C04C7" w14:textId="77777777" w:rsidR="00484D83" w:rsidRPr="00484D83" w:rsidRDefault="00484D83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90363C" w14:textId="77777777"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7D83E0" w14:textId="77777777"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14:paraId="1958A5C1" w14:textId="77777777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14:paraId="0B0ED815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KONUSU</w:t>
            </w:r>
          </w:p>
        </w:tc>
        <w:tc>
          <w:tcPr>
            <w:tcW w:w="7370" w:type="dxa"/>
            <w:gridSpan w:val="2"/>
            <w:vAlign w:val="center"/>
          </w:tcPr>
          <w:p w14:paraId="53846662" w14:textId="77777777"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14:paraId="1F4B4F8A" w14:textId="77777777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14:paraId="78DBA305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DANIŞMANI</w:t>
            </w:r>
          </w:p>
        </w:tc>
        <w:tc>
          <w:tcPr>
            <w:tcW w:w="7370" w:type="dxa"/>
            <w:gridSpan w:val="2"/>
            <w:vAlign w:val="center"/>
          </w:tcPr>
          <w:p w14:paraId="1D09E2B7" w14:textId="77777777"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451BF" w:rsidRPr="00484D83" w14:paraId="07B10FC0" w14:textId="77777777" w:rsidTr="004136E4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2737186F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PROJENİN AMACI ve KAPSAMI</w:t>
            </w:r>
          </w:p>
        </w:tc>
      </w:tr>
      <w:tr w:rsidR="009451BF" w:rsidRPr="00484D83" w14:paraId="2121CDE1" w14:textId="77777777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2EB5FFC9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amacı, başarım kriterleri, kısıtlamalar.</w:t>
            </w:r>
          </w:p>
          <w:p w14:paraId="17227CFE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amaçlarına ulaşmak için kullanılacak yöntemler.</w:t>
            </w:r>
          </w:p>
        </w:tc>
      </w:tr>
      <w:tr w:rsidR="009451BF" w:rsidRPr="00484D83" w14:paraId="4B21135B" w14:textId="77777777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28E3EDA8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RİSK YÖNETİMİ</w:t>
            </w:r>
          </w:p>
        </w:tc>
      </w:tr>
      <w:tr w:rsidR="009451BF" w:rsidRPr="00484D83" w14:paraId="79D02238" w14:textId="77777777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4EF07548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başarıyla tamamlanmasının önündeki risklerin belirlenmesi ve bu risklerin azaltılması yönündeki öneriler.</w:t>
            </w:r>
          </w:p>
        </w:tc>
      </w:tr>
      <w:tr w:rsidR="009451BF" w:rsidRPr="00484D83" w14:paraId="4AA58E35" w14:textId="77777777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40BDC118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ZAMANLAMA</w:t>
            </w:r>
          </w:p>
        </w:tc>
      </w:tr>
      <w:tr w:rsidR="009451BF" w:rsidRPr="00484D83" w14:paraId="528C651E" w14:textId="77777777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4C4D74F3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iş parçacıklarının belirlenmesi, bu iş parçacıklarının gerçekleştirileceği zaman dilimlerinin çubuk diyagram (GANTT) ile gösterilmesi.</w:t>
            </w:r>
          </w:p>
        </w:tc>
      </w:tr>
      <w:tr w:rsidR="009451BF" w:rsidRPr="00484D83" w14:paraId="5851E6CD" w14:textId="77777777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6F101DBE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KAYNAKLARI</w:t>
            </w:r>
          </w:p>
        </w:tc>
      </w:tr>
      <w:tr w:rsidR="009451BF" w:rsidRPr="00484D83" w14:paraId="5C7A9A4D" w14:textId="77777777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59102C26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gereksinim duyulan makina, techizat, yazılım gibi kaynakların belirlenmesi ve nasıl sağlanacaklarının belirtilmesi.</w:t>
            </w:r>
          </w:p>
        </w:tc>
      </w:tr>
      <w:tr w:rsidR="009451BF" w:rsidRPr="00484D83" w14:paraId="17C5DD34" w14:textId="77777777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667E5669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GRUBU İŞ PAYLAŞIMI</w:t>
            </w:r>
          </w:p>
        </w:tc>
      </w:tr>
      <w:tr w:rsidR="009451BF" w:rsidRPr="00484D83" w14:paraId="1E81EA4A" w14:textId="77777777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1CC3CC50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birden fazla kişinin çalışması durumunda, grup yapısının, görev dağılımının ve sorumluluklarının belirlenmesi.</w:t>
            </w:r>
          </w:p>
        </w:tc>
      </w:tr>
      <w:tr w:rsidR="009451BF" w:rsidRPr="00484D83" w14:paraId="6DE83DD1" w14:textId="77777777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7905C876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PLANI</w:t>
            </w:r>
            <w:r w:rsidRPr="00484D83">
              <w:rPr>
                <w:rFonts w:ascii="Segoe UI" w:hAnsi="Segoe UI" w:cs="Segoe UI"/>
                <w:b/>
                <w:bCs/>
                <w:sz w:val="18"/>
                <w:szCs w:val="20"/>
              </w:rPr>
              <w:t xml:space="preserve"> </w:t>
            </w: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KAYNAKLARI</w:t>
            </w:r>
          </w:p>
        </w:tc>
      </w:tr>
      <w:tr w:rsidR="009451BF" w:rsidRPr="00484D83" w14:paraId="4F4B8EAB" w14:textId="77777777" w:rsidTr="00503495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01986AF3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planının hazırlanmasında yararlanılan kaynakların listesi</w:t>
            </w:r>
          </w:p>
        </w:tc>
      </w:tr>
      <w:tr w:rsidR="00870BED" w:rsidRPr="00484D83" w14:paraId="3BCDDB68" w14:textId="77777777" w:rsidTr="00846520">
        <w:trPr>
          <w:trHeight w:val="294"/>
          <w:jc w:val="center"/>
        </w:trPr>
        <w:tc>
          <w:tcPr>
            <w:tcW w:w="2837" w:type="dxa"/>
            <w:vAlign w:val="center"/>
          </w:tcPr>
          <w:p w14:paraId="20AD1E46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DANIŞMAN ONAYI</w:t>
            </w:r>
          </w:p>
        </w:tc>
        <w:tc>
          <w:tcPr>
            <w:tcW w:w="7370" w:type="dxa"/>
            <w:gridSpan w:val="2"/>
            <w:vAlign w:val="center"/>
          </w:tcPr>
          <w:p w14:paraId="2C6F34CE" w14:textId="77777777" w:rsidR="00870BED" w:rsidRPr="00484D83" w:rsidRDefault="00870BED" w:rsidP="00484D83">
            <w:pPr>
              <w:pStyle w:val="ListeParagraf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4149805A" w14:textId="5D8CE2F6" w:rsidR="00870BED" w:rsidRPr="00484D83" w:rsidRDefault="007B7828" w:rsidP="00484D83">
            <w:pPr>
              <w:pStyle w:val="ListeParagraf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...........................................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ab/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…..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/……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20</w:t>
            </w:r>
            <w:r w:rsidR="00B7413D">
              <w:rPr>
                <w:rFonts w:ascii="Segoe UI" w:hAnsi="Segoe UI" w:cs="Segoe UI"/>
                <w:sz w:val="20"/>
                <w:szCs w:val="20"/>
              </w:rPr>
              <w:t>….</w:t>
            </w:r>
          </w:p>
        </w:tc>
      </w:tr>
      <w:bookmarkEnd w:id="0"/>
    </w:tbl>
    <w:p w14:paraId="6366EF09" w14:textId="77777777" w:rsidR="002221CF" w:rsidRPr="00484D83" w:rsidRDefault="002221CF" w:rsidP="00484D83">
      <w:pPr>
        <w:spacing w:after="0" w:line="240" w:lineRule="auto"/>
        <w:rPr>
          <w:rFonts w:ascii="Segoe UI" w:hAnsi="Segoe UI" w:cs="Segoe UI"/>
        </w:rPr>
      </w:pPr>
    </w:p>
    <w:sectPr w:rsidR="002221CF" w:rsidRPr="00484D83" w:rsidSect="00F9572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4F8C"/>
    <w:multiLevelType w:val="hybridMultilevel"/>
    <w:tmpl w:val="D4F45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7621C"/>
    <w:multiLevelType w:val="hybridMultilevel"/>
    <w:tmpl w:val="3B80F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792AD2"/>
    <w:multiLevelType w:val="hybridMultilevel"/>
    <w:tmpl w:val="CCEE72E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545248"/>
    <w:multiLevelType w:val="hybridMultilevel"/>
    <w:tmpl w:val="98B4AE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ED"/>
    <w:rsid w:val="0005212D"/>
    <w:rsid w:val="000F77FF"/>
    <w:rsid w:val="002221CF"/>
    <w:rsid w:val="002D1D25"/>
    <w:rsid w:val="003111E2"/>
    <w:rsid w:val="00345DAB"/>
    <w:rsid w:val="00484D83"/>
    <w:rsid w:val="004B3B8F"/>
    <w:rsid w:val="004E42C3"/>
    <w:rsid w:val="0058437E"/>
    <w:rsid w:val="005E4835"/>
    <w:rsid w:val="007B7828"/>
    <w:rsid w:val="008448CB"/>
    <w:rsid w:val="00846520"/>
    <w:rsid w:val="00870BED"/>
    <w:rsid w:val="009451BF"/>
    <w:rsid w:val="00982822"/>
    <w:rsid w:val="009C77BD"/>
    <w:rsid w:val="009E545E"/>
    <w:rsid w:val="00AD6300"/>
    <w:rsid w:val="00B7413D"/>
    <w:rsid w:val="00BF19C4"/>
    <w:rsid w:val="00BF2BAE"/>
    <w:rsid w:val="00CA59E3"/>
    <w:rsid w:val="00E87B02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D174"/>
  <w15:docId w15:val="{7D3C7141-D0E6-4FEA-A467-81377E7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olas" w:eastAsiaTheme="minorHAnsi" w:hAnsi="Consolas" w:cstheme="minorBidi"/>
        <w:sz w:val="18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E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7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Serkan VELA</cp:lastModifiedBy>
  <cp:revision>5</cp:revision>
  <cp:lastPrinted>2014-09-24T08:51:00Z</cp:lastPrinted>
  <dcterms:created xsi:type="dcterms:W3CDTF">2017-03-30T10:36:00Z</dcterms:created>
  <dcterms:modified xsi:type="dcterms:W3CDTF">2021-11-04T18:13:00Z</dcterms:modified>
</cp:coreProperties>
</file>